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D567C3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D567C3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3C097A" w:rsidRDefault="00C2403E" w:rsidP="003C097A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bookmarkStart w:id="0" w:name="_GoBack"/>
      <w:r w:rsidRPr="003C097A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3C097A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3C097A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Pr="003C097A">
        <w:rPr>
          <w:rFonts w:ascii="a_Timer(15%) Bashkir" w:hAnsi="a_Timer(15%) Bashkir"/>
          <w:b/>
          <w:sz w:val="28"/>
          <w:szCs w:val="28"/>
        </w:rPr>
        <w:t xml:space="preserve">   </w:t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3C097A" w:rsidRPr="003C097A" w:rsidRDefault="003C097A" w:rsidP="003C097A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</w:p>
    <w:p w:rsidR="003C097A" w:rsidRDefault="003C097A" w:rsidP="003C097A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  <w:lang w:val="ba-RU"/>
        </w:rPr>
      </w:pPr>
      <w:r w:rsidRPr="003C097A">
        <w:rPr>
          <w:rFonts w:ascii="a_Timer(15%) Bashkir" w:hAnsi="a_Timer(15%) Bashkir"/>
          <w:b/>
          <w:sz w:val="28"/>
          <w:szCs w:val="28"/>
          <w:lang w:val="ba-RU"/>
        </w:rPr>
        <w:t>21 декабрь 2018й.</w:t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ab/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ab/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ab/>
        <w:t xml:space="preserve">           №170</w:t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ab/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ab/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ab/>
        <w:t xml:space="preserve">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         21 декабря 2018</w:t>
      </w:r>
      <w:r w:rsidRPr="003C097A">
        <w:rPr>
          <w:rFonts w:ascii="a_Timer(15%) Bashkir" w:hAnsi="a_Timer(15%) Bashkir"/>
          <w:b/>
          <w:sz w:val="28"/>
          <w:szCs w:val="28"/>
          <w:lang w:val="ba-RU"/>
        </w:rPr>
        <w:t>г.</w:t>
      </w:r>
    </w:p>
    <w:p w:rsidR="003C097A" w:rsidRPr="003C097A" w:rsidRDefault="003C097A" w:rsidP="003C097A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</w:rPr>
      </w:pPr>
    </w:p>
    <w:p w:rsidR="00C2403E" w:rsidRPr="002F3B14" w:rsidRDefault="00C2403E" w:rsidP="003C097A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3C097A" w:rsidRDefault="003C097A" w:rsidP="003C09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уточнении бюджета  сельского поселения Воздвиженский</w:t>
      </w:r>
    </w:p>
    <w:p w:rsidR="003C097A" w:rsidRDefault="003C097A" w:rsidP="003C0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Альшеевский район</w:t>
      </w:r>
    </w:p>
    <w:p w:rsidR="003C097A" w:rsidRDefault="003C097A" w:rsidP="003C0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Башкортостан за 2018 год </w:t>
      </w:r>
    </w:p>
    <w:p w:rsidR="003C097A" w:rsidRDefault="003C097A" w:rsidP="003C097A">
      <w:pPr>
        <w:jc w:val="center"/>
        <w:rPr>
          <w:b/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ind w:firstLine="708"/>
        <w:rPr>
          <w:sz w:val="28"/>
          <w:szCs w:val="28"/>
        </w:rPr>
      </w:pPr>
      <w:r w:rsidRPr="003C097A">
        <w:rPr>
          <w:sz w:val="28"/>
          <w:szCs w:val="28"/>
        </w:rPr>
        <w:t>Совет сельского поселения Воздвиженский</w:t>
      </w:r>
      <w:r>
        <w:rPr>
          <w:sz w:val="28"/>
          <w:szCs w:val="28"/>
        </w:rPr>
        <w:t xml:space="preserve"> </w:t>
      </w:r>
      <w:r w:rsidRPr="003C097A">
        <w:rPr>
          <w:sz w:val="28"/>
          <w:szCs w:val="28"/>
        </w:rPr>
        <w:t>сельсовет муниципального района Альшеевский район Республика Башкортостан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C097A" w:rsidRPr="003C097A" w:rsidRDefault="003C097A" w:rsidP="003C097A">
      <w:pPr>
        <w:ind w:firstLine="708"/>
        <w:rPr>
          <w:sz w:val="28"/>
          <w:szCs w:val="28"/>
        </w:rPr>
      </w:pPr>
    </w:p>
    <w:p w:rsidR="003C097A" w:rsidRDefault="003C097A" w:rsidP="003C097A">
      <w:pPr>
        <w:numPr>
          <w:ilvl w:val="0"/>
          <w:numId w:val="5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уточнение в план доходов бюджета сельского поселения Воздвиженский сельсовет  за 2018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 1.</w:t>
      </w:r>
    </w:p>
    <w:p w:rsidR="003C097A" w:rsidRDefault="003C097A" w:rsidP="003C097A">
      <w:pPr>
        <w:numPr>
          <w:ilvl w:val="0"/>
          <w:numId w:val="5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план расходов в связи с изменением плана доходов бюджета сельского поселения Воздвиженский сельсовет  за 2018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  <w:r>
        <w:rPr>
          <w:sz w:val="28"/>
          <w:szCs w:val="28"/>
        </w:rPr>
        <w:t xml:space="preserve">                          </w:t>
      </w: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sz w:val="28"/>
          <w:szCs w:val="28"/>
        </w:rPr>
      </w:pPr>
    </w:p>
    <w:p w:rsidR="003C097A" w:rsidRDefault="003C097A" w:rsidP="003C097A">
      <w:pPr>
        <w:rPr>
          <w:color w:val="FF0000"/>
        </w:rPr>
      </w:pPr>
    </w:p>
    <w:p w:rsidR="003C097A" w:rsidRDefault="003C097A" w:rsidP="003C097A">
      <w:pPr>
        <w:rPr>
          <w:color w:val="FF0000"/>
        </w:rPr>
      </w:pPr>
      <w:r>
        <w:rPr>
          <w:color w:val="FF0000"/>
        </w:rPr>
        <w:t xml:space="preserve"> </w:t>
      </w:r>
    </w:p>
    <w:p w:rsidR="003C097A" w:rsidRDefault="003C097A" w:rsidP="003C09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1</w:t>
      </w:r>
    </w:p>
    <w:p w:rsidR="003C097A" w:rsidRDefault="003C097A" w:rsidP="003C0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3C097A" w:rsidRDefault="003C097A" w:rsidP="003C0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Воздвиженский  сельсовет </w:t>
      </w:r>
    </w:p>
    <w:p w:rsidR="003C097A" w:rsidRDefault="003C097A" w:rsidP="003C097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097A" w:rsidRDefault="003C097A" w:rsidP="003C097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Альшеевский район </w:t>
      </w:r>
    </w:p>
    <w:p w:rsidR="003C097A" w:rsidRDefault="003C097A" w:rsidP="003C097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C097A" w:rsidRDefault="003C097A" w:rsidP="003C097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21 </w:t>
      </w:r>
      <w:r>
        <w:rPr>
          <w:sz w:val="28"/>
          <w:szCs w:val="28"/>
          <w:lang w:val="ba-RU"/>
        </w:rPr>
        <w:t>декабря</w:t>
      </w:r>
      <w:r>
        <w:rPr>
          <w:sz w:val="28"/>
          <w:szCs w:val="28"/>
        </w:rPr>
        <w:t xml:space="preserve">  2018 года № 170</w:t>
      </w:r>
    </w:p>
    <w:p w:rsidR="003C097A" w:rsidRDefault="003C097A" w:rsidP="003C097A">
      <w:pPr>
        <w:jc w:val="right"/>
        <w:rPr>
          <w:sz w:val="28"/>
          <w:szCs w:val="28"/>
        </w:rPr>
      </w:pPr>
    </w:p>
    <w:p w:rsidR="003C097A" w:rsidRDefault="003C097A" w:rsidP="003C097A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Уточнение плана доходов бюджета сельского поселения</w:t>
      </w:r>
    </w:p>
    <w:p w:rsidR="003C097A" w:rsidRDefault="003C097A" w:rsidP="003C097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Воздвиженский сельсовет на 2018 год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C097A" w:rsidRDefault="003C097A" w:rsidP="003C097A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097A" w:rsidRDefault="003C097A" w:rsidP="003C097A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в руб.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7"/>
        <w:gridCol w:w="5267"/>
        <w:gridCol w:w="1677"/>
      </w:tblGrid>
      <w:tr w:rsidR="003C097A" w:rsidTr="003C097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pStyle w:val="21"/>
              <w:ind w:left="0"/>
              <w:rPr>
                <w:sz w:val="28"/>
              </w:rPr>
            </w:pPr>
            <w:r>
              <w:rPr>
                <w:sz w:val="28"/>
              </w:rPr>
              <w:t>Коды бюджетной классификации Российской Федерации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pStyle w:val="21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pStyle w:val="21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Сумма</w:t>
            </w:r>
          </w:p>
        </w:tc>
      </w:tr>
      <w:tr w:rsidR="003C097A" w:rsidTr="003C097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pStyle w:val="21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pStyle w:val="21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pStyle w:val="21"/>
              <w:ind w:left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3C097A" w:rsidTr="003C097A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Default="003C097A">
            <w:pPr>
              <w:pStyle w:val="21"/>
              <w:ind w:left="0"/>
              <w:rPr>
                <w:sz w:val="28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pStyle w:val="21"/>
              <w:ind w:left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spacing w:after="60"/>
              <w:jc w:val="right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83 144</w:t>
            </w:r>
          </w:p>
        </w:tc>
      </w:tr>
      <w:tr w:rsidR="003C097A" w:rsidTr="003C097A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spacing w:after="6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1 00 00000 00 0000 000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spacing w:after="60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spacing w:after="60"/>
              <w:jc w:val="right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83 144</w:t>
            </w:r>
          </w:p>
        </w:tc>
      </w:tr>
      <w:tr w:rsidR="003C097A" w:rsidTr="003C097A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1 05 00000 00 0000 000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7200"/>
              </w:tabs>
              <w:jc w:val="right"/>
              <w:rPr>
                <w:b/>
              </w:rPr>
            </w:pPr>
            <w:r>
              <w:rPr>
                <w:b/>
              </w:rPr>
              <w:t>-5 493</w:t>
            </w:r>
          </w:p>
        </w:tc>
      </w:tr>
      <w:tr w:rsidR="003C097A" w:rsidTr="003C097A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1 05 03000 00 0000 000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7200"/>
              </w:tabs>
              <w:jc w:val="right"/>
            </w:pPr>
            <w:r>
              <w:t>-5 493</w:t>
            </w:r>
          </w:p>
        </w:tc>
      </w:tr>
      <w:tr w:rsidR="003C097A" w:rsidTr="003C097A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7200"/>
              </w:tabs>
              <w:jc w:val="right"/>
            </w:pPr>
            <w:r>
              <w:t>-5 493</w:t>
            </w:r>
          </w:p>
        </w:tc>
      </w:tr>
      <w:tr w:rsidR="003C097A" w:rsidTr="003C097A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1 06 00000 00 0000 000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720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94 662</w:t>
            </w:r>
          </w:p>
        </w:tc>
      </w:tr>
      <w:tr w:rsidR="003C097A" w:rsidTr="003C097A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Cs/>
              </w:rPr>
              <w:t>94 662</w:t>
            </w:r>
          </w:p>
        </w:tc>
      </w:tr>
      <w:tr w:rsidR="003C097A" w:rsidTr="003C097A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Cs/>
              </w:rPr>
              <w:t>94 662</w:t>
            </w:r>
          </w:p>
        </w:tc>
      </w:tr>
      <w:tr w:rsidR="003C097A" w:rsidTr="003C097A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7200"/>
              </w:tabs>
              <w:jc w:val="right"/>
              <w:rPr>
                <w:b/>
              </w:rPr>
            </w:pPr>
            <w:r>
              <w:rPr>
                <w:b/>
              </w:rPr>
              <w:t>- 6 025</w:t>
            </w:r>
          </w:p>
        </w:tc>
      </w:tr>
      <w:tr w:rsidR="003C097A" w:rsidTr="003C097A">
        <w:trPr>
          <w:cantSplit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7200"/>
              </w:tabs>
              <w:jc w:val="right"/>
            </w:pPr>
            <w:r>
              <w:t>-6 025</w:t>
            </w:r>
          </w:p>
        </w:tc>
      </w:tr>
    </w:tbl>
    <w:p w:rsidR="003C097A" w:rsidRDefault="003C097A" w:rsidP="003C097A">
      <w:pPr>
        <w:jc w:val="right"/>
        <w:rPr>
          <w:sz w:val="28"/>
          <w:szCs w:val="28"/>
        </w:rPr>
      </w:pPr>
    </w:p>
    <w:p w:rsidR="003C097A" w:rsidRDefault="003C097A" w:rsidP="003C097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3C097A" w:rsidRDefault="003C097A" w:rsidP="003C097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3C097A" w:rsidRDefault="003C097A" w:rsidP="003C097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2</w:t>
      </w:r>
    </w:p>
    <w:p w:rsidR="003C097A" w:rsidRDefault="003C097A" w:rsidP="003C0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3C097A" w:rsidRDefault="003C097A" w:rsidP="003C0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Воздвиженский  сельсовет </w:t>
      </w:r>
    </w:p>
    <w:p w:rsidR="003C097A" w:rsidRDefault="003C097A" w:rsidP="003C097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097A" w:rsidRDefault="003C097A" w:rsidP="003C097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Альшеевский район </w:t>
      </w:r>
    </w:p>
    <w:p w:rsidR="003C097A" w:rsidRDefault="003C097A" w:rsidP="003C097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C097A" w:rsidRDefault="003C097A" w:rsidP="003C097A">
      <w:pPr>
        <w:tabs>
          <w:tab w:val="left" w:pos="2520"/>
          <w:tab w:val="left" w:pos="3015"/>
        </w:tabs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21 </w:t>
      </w:r>
      <w:r>
        <w:rPr>
          <w:sz w:val="28"/>
          <w:szCs w:val="28"/>
          <w:lang w:val="ba-RU"/>
        </w:rPr>
        <w:t>декабря</w:t>
      </w:r>
      <w:r>
        <w:rPr>
          <w:sz w:val="28"/>
          <w:szCs w:val="28"/>
        </w:rPr>
        <w:t xml:space="preserve">  2018 года № 170</w:t>
      </w:r>
    </w:p>
    <w:p w:rsidR="003C097A" w:rsidRDefault="003C097A" w:rsidP="003C097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3C097A" w:rsidRDefault="003C097A" w:rsidP="003C097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3C097A" w:rsidRDefault="003C097A" w:rsidP="003C097A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Уточнение плана расходов в связи с изменением плана доходов бюджета сельского поселения Воздвиженский сельсовет на 2018 год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C097A" w:rsidRDefault="003C097A" w:rsidP="003C097A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1701"/>
        <w:gridCol w:w="1419"/>
        <w:gridCol w:w="1559"/>
        <w:gridCol w:w="2270"/>
      </w:tblGrid>
      <w:tr w:rsidR="003C097A" w:rsidTr="003C097A">
        <w:trPr>
          <w:trHeight w:val="3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7A" w:rsidRDefault="003C097A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Наименование/ КБК</w:t>
            </w:r>
          </w:p>
          <w:p w:rsidR="003C097A" w:rsidRDefault="003C097A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Default="003C097A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Default="003C097A">
            <w:pPr>
              <w:pStyle w:val="21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Примечание</w:t>
            </w:r>
          </w:p>
        </w:tc>
      </w:tr>
      <w:tr w:rsidR="003C097A" w:rsidTr="003C097A">
        <w:trPr>
          <w:trHeight w:val="19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Default="003C097A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Default="003C097A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pStyle w:val="21"/>
              <w:spacing w:line="276" w:lineRule="auto"/>
              <w:ind w:left="0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pStyle w:val="21"/>
              <w:spacing w:line="276" w:lineRule="auto"/>
              <w:ind w:left="0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Default="003C097A">
            <w:pPr>
              <w:rPr>
                <w:lang w:eastAsia="en-US"/>
              </w:rPr>
            </w:pPr>
          </w:p>
        </w:tc>
      </w:tr>
      <w:tr w:rsidR="003C097A" w:rsidTr="003C09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0102/791/99/0/00/02030/121/211/ФЗ.131.03.141//15101//</w:t>
            </w:r>
          </w:p>
          <w:p w:rsidR="003C097A" w:rsidRDefault="003C097A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jc w:val="right"/>
            </w:pPr>
            <w:r>
              <w:t>63 807,39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jc w:val="right"/>
            </w:pPr>
            <w:r>
              <w:t>63 807,39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Default="003C097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Default="003C0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 и отчисления с фонда оплаты труда</w:t>
            </w:r>
          </w:p>
        </w:tc>
      </w:tr>
      <w:tr w:rsidR="003C097A" w:rsidTr="003C09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0102/791/99/0/00/02030/129/213/ФЗ.131.03.141//15101//</w:t>
            </w:r>
          </w:p>
          <w:p w:rsidR="003C097A" w:rsidRDefault="003C097A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14 605,49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14 605,49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Default="003C097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Default="003C097A">
            <w:pPr>
              <w:rPr>
                <w:sz w:val="20"/>
                <w:szCs w:val="20"/>
                <w:lang w:eastAsia="en-US"/>
              </w:rPr>
            </w:pPr>
          </w:p>
        </w:tc>
      </w:tr>
      <w:tr w:rsidR="003C097A" w:rsidTr="003C09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0104/791/99/0/00/02040/121/211/ФЗ.131.03.141//15101//</w:t>
            </w:r>
          </w:p>
          <w:p w:rsidR="003C097A" w:rsidRDefault="003C097A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jc w:val="right"/>
            </w:pPr>
            <w:r>
              <w:t>4 731,12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jc w:val="right"/>
            </w:pPr>
            <w:r>
              <w:t>4 731,12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Default="003C097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A" w:rsidRDefault="003C097A">
            <w:pPr>
              <w:rPr>
                <w:sz w:val="20"/>
                <w:szCs w:val="20"/>
                <w:lang w:eastAsia="en-US"/>
              </w:rPr>
            </w:pPr>
          </w:p>
        </w:tc>
      </w:tr>
      <w:tr w:rsidR="003C097A" w:rsidTr="003C097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jc w:val="right"/>
            </w:pPr>
            <w:r>
              <w:rPr>
                <w:b/>
                <w:bCs/>
                <w:snapToGrid w:val="0"/>
                <w:color w:val="000000"/>
              </w:rPr>
              <w:t>83 144,00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A" w:rsidRDefault="003C097A">
            <w:pPr>
              <w:jc w:val="right"/>
            </w:pPr>
            <w:r>
              <w:rPr>
                <w:b/>
                <w:bCs/>
                <w:snapToGrid w:val="0"/>
                <w:color w:val="000000"/>
              </w:rPr>
              <w:t>83 144,00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Default="003C097A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7A" w:rsidRDefault="003C097A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C097A" w:rsidRDefault="003C097A" w:rsidP="003C0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97A" w:rsidRDefault="003C097A" w:rsidP="003C097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C2403E" w:rsidRPr="002F3B14" w:rsidRDefault="00C2403E" w:rsidP="00C2403E">
      <w:pPr>
        <w:rPr>
          <w:rFonts w:ascii="a_Timer(15%) Bashkir" w:hAnsi="a_Timer(15%) Bashkir"/>
          <w:b/>
        </w:rPr>
      </w:pPr>
    </w:p>
    <w:bookmarkEnd w:id="0"/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3C097A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F0" w:rsidRDefault="009225F0" w:rsidP="004F0523">
      <w:r>
        <w:separator/>
      </w:r>
    </w:p>
  </w:endnote>
  <w:endnote w:type="continuationSeparator" w:id="0">
    <w:p w:rsidR="009225F0" w:rsidRDefault="009225F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F0" w:rsidRDefault="009225F0" w:rsidP="004F0523">
      <w:r>
        <w:separator/>
      </w:r>
    </w:p>
  </w:footnote>
  <w:footnote w:type="continuationSeparator" w:id="0">
    <w:p w:rsidR="009225F0" w:rsidRDefault="009225F0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3C097A"/>
    <w:rsid w:val="00401F62"/>
    <w:rsid w:val="0041581F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200C5"/>
    <w:rsid w:val="00832861"/>
    <w:rsid w:val="00835A94"/>
    <w:rsid w:val="00855AAC"/>
    <w:rsid w:val="008E7F01"/>
    <w:rsid w:val="009225F0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567C3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3C09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09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12</cp:revision>
  <cp:lastPrinted>2018-12-20T13:28:00Z</cp:lastPrinted>
  <dcterms:created xsi:type="dcterms:W3CDTF">2015-11-19T18:33:00Z</dcterms:created>
  <dcterms:modified xsi:type="dcterms:W3CDTF">2018-12-20T13:28:00Z</dcterms:modified>
</cp:coreProperties>
</file>